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B6AB" w14:textId="77777777" w:rsidR="0025776D" w:rsidRDefault="000265DD">
      <w:pPr>
        <w:adjustRightInd w:val="0"/>
        <w:snapToGrid w:val="0"/>
        <w:spacing w:line="560" w:lineRule="exact"/>
        <w:rPr>
          <w:rFonts w:ascii="黑体" w:eastAsia="黑体" w:hAnsi="黑体" w:cs="Times New Roman"/>
          <w:sz w:val="32"/>
          <w:szCs w:val="32"/>
          <w14:ligatures w14:val="none"/>
        </w:rPr>
      </w:pPr>
      <w:r>
        <w:rPr>
          <w:rFonts w:ascii="黑体" w:eastAsia="黑体" w:hAnsi="黑体" w:cs="Times New Roman" w:hint="eastAsia"/>
          <w:sz w:val="32"/>
          <w:szCs w:val="32"/>
          <w14:ligatures w14:val="none"/>
        </w:rPr>
        <w:t>附  件</w:t>
      </w:r>
    </w:p>
    <w:p w14:paraId="1CD27C8A" w14:textId="77777777" w:rsidR="0025776D" w:rsidRDefault="0025776D">
      <w:pPr>
        <w:adjustRightInd w:val="0"/>
        <w:snapToGrid w:val="0"/>
        <w:spacing w:line="560" w:lineRule="exact"/>
        <w:rPr>
          <w:rFonts w:ascii="方正小标宋简体" w:eastAsia="方正小标宋简体" w:hAnsi="Times New Roman" w:cs="Times New Roman"/>
          <w:sz w:val="44"/>
          <w:szCs w:val="44"/>
          <w14:ligatures w14:val="none"/>
        </w:rPr>
      </w:pPr>
    </w:p>
    <w:p w14:paraId="773D1709" w14:textId="3C8BD1C0" w:rsidR="0025776D" w:rsidRDefault="002A62A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  <w14:ligatures w14:val="none"/>
        </w:rPr>
      </w:pPr>
      <w:r w:rsidRPr="002A62AF">
        <w:rPr>
          <w:rFonts w:ascii="方正小标宋简体" w:eastAsia="方正小标宋简体" w:hAnsi="Times New Roman" w:cs="Times New Roman" w:hint="eastAsia"/>
          <w:sz w:val="44"/>
          <w:szCs w:val="44"/>
          <w14:ligatures w14:val="none"/>
        </w:rPr>
        <w:t>生态修复产业领域企业库入库申请书</w:t>
      </w:r>
    </w:p>
    <w:p w14:paraId="570D6441" w14:textId="77777777" w:rsidR="002A62AF" w:rsidRDefault="002A62A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  <w14:ligatures w14:val="none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2611"/>
        <w:gridCol w:w="2105"/>
        <w:gridCol w:w="2127"/>
        <w:gridCol w:w="2105"/>
      </w:tblGrid>
      <w:tr w:rsidR="0025776D" w14:paraId="73326FA1" w14:textId="77777777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A9B930" w14:textId="2548507D" w:rsidR="0025776D" w:rsidRDefault="002A62AF">
            <w:pPr>
              <w:adjustRightInd w:val="0"/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  <w14:ligatures w14:val="none"/>
              </w:rPr>
              <w:t>入库</w:t>
            </w:r>
            <w:r w:rsidR="000265DD">
              <w:rPr>
                <w:rFonts w:ascii="黑体" w:eastAsia="黑体" w:hAnsi="黑体" w:hint="eastAsia"/>
                <w:kern w:val="0"/>
                <w:sz w:val="28"/>
                <w:szCs w:val="28"/>
                <w14:ligatures w14:val="none"/>
              </w:rPr>
              <w:t>企业基本情况</w:t>
            </w:r>
          </w:p>
        </w:tc>
      </w:tr>
      <w:tr w:rsidR="0025776D" w14:paraId="39943EF9" w14:textId="77777777">
        <w:trPr>
          <w:trHeight w:val="57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63CE" w14:textId="77777777" w:rsidR="0025776D" w:rsidRDefault="000265DD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>企业名称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BA76" w14:textId="77777777" w:rsidR="0025776D" w:rsidRDefault="0025776D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</w:tc>
      </w:tr>
      <w:tr w:rsidR="0025776D" w14:paraId="54AC352A" w14:textId="77777777">
        <w:trPr>
          <w:trHeight w:val="569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A4E9" w14:textId="77777777" w:rsidR="0025776D" w:rsidRDefault="000265DD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>行业资质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38F0" w14:textId="77777777" w:rsidR="0025776D" w:rsidRDefault="0025776D">
            <w:pPr>
              <w:adjustRightInd w:val="0"/>
              <w:spacing w:line="400" w:lineRule="exact"/>
              <w:jc w:val="distribute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</w:tc>
      </w:tr>
      <w:tr w:rsidR="0025776D" w14:paraId="38A741A9" w14:textId="77777777">
        <w:trPr>
          <w:trHeight w:val="569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6E43" w14:textId="77777777" w:rsidR="0025776D" w:rsidRDefault="000265DD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>企业性质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F0A8" w14:textId="77777777" w:rsidR="0025776D" w:rsidRDefault="0025776D">
            <w:pPr>
              <w:adjustRightInd w:val="0"/>
              <w:spacing w:line="400" w:lineRule="exact"/>
              <w:jc w:val="distribute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</w:tc>
      </w:tr>
      <w:tr w:rsidR="0025776D" w14:paraId="0B500D0C" w14:textId="77777777">
        <w:trPr>
          <w:trHeight w:val="54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C824" w14:textId="77777777" w:rsidR="0025776D" w:rsidRDefault="000265DD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>企业信用代码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B518" w14:textId="77777777" w:rsidR="0025776D" w:rsidRDefault="0025776D">
            <w:pPr>
              <w:adjustRightInd w:val="0"/>
              <w:spacing w:line="400" w:lineRule="exact"/>
              <w:jc w:val="distribute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</w:tc>
      </w:tr>
      <w:tr w:rsidR="0025776D" w14:paraId="73FC83C7" w14:textId="77777777">
        <w:trPr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4919" w14:textId="77777777" w:rsidR="0025776D" w:rsidRDefault="000265DD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>是否为协会</w:t>
            </w:r>
          </w:p>
          <w:p w14:paraId="472DFF5A" w14:textId="77777777" w:rsidR="0025776D" w:rsidRDefault="000265DD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>会员单位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ED2C" w14:textId="77777777" w:rsidR="0025776D" w:rsidRDefault="0025776D">
            <w:pPr>
              <w:adjustRightInd w:val="0"/>
              <w:spacing w:line="400" w:lineRule="exact"/>
              <w:jc w:val="distribute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</w:tc>
      </w:tr>
      <w:tr w:rsidR="0025776D" w14:paraId="007456AA" w14:textId="77777777">
        <w:trPr>
          <w:trHeight w:val="2291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5E7B" w14:textId="77777777" w:rsidR="0025776D" w:rsidRDefault="000265DD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>业务范围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71D3" w14:textId="77777777" w:rsidR="0025776D" w:rsidRDefault="0025776D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</w:tc>
      </w:tr>
      <w:tr w:rsidR="0025776D" w14:paraId="7277384E" w14:textId="77777777">
        <w:trPr>
          <w:trHeight w:val="58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7547" w14:textId="77777777" w:rsidR="0025776D" w:rsidRDefault="000265DD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>企业法人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DD25" w14:textId="77777777" w:rsidR="0025776D" w:rsidRDefault="0025776D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83D5" w14:textId="77777777" w:rsidR="0025776D" w:rsidRDefault="000265DD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>联系方式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6B17" w14:textId="77777777" w:rsidR="0025776D" w:rsidRDefault="0025776D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</w:tc>
      </w:tr>
      <w:tr w:rsidR="0025776D" w14:paraId="75D965DC" w14:textId="77777777">
        <w:trPr>
          <w:trHeight w:val="56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F85A" w14:textId="77777777" w:rsidR="0025776D" w:rsidRDefault="000265DD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>企业联系人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83D0" w14:textId="77777777" w:rsidR="0025776D" w:rsidRDefault="0025776D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AAB7" w14:textId="77777777" w:rsidR="0025776D" w:rsidRDefault="000265DD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>联系方式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F464" w14:textId="77777777" w:rsidR="0025776D" w:rsidRDefault="0025776D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</w:tc>
      </w:tr>
      <w:tr w:rsidR="0025776D" w14:paraId="2D521F58" w14:textId="77777777">
        <w:trPr>
          <w:trHeight w:val="560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59857" w14:textId="77777777" w:rsidR="0025776D" w:rsidRDefault="000265DD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  <w14:ligatures w14:val="none"/>
              </w:rPr>
              <w:t>产业导入方向</w:t>
            </w:r>
          </w:p>
        </w:tc>
      </w:tr>
      <w:tr w:rsidR="0025776D" w14:paraId="595353F4" w14:textId="77777777">
        <w:trPr>
          <w:trHeight w:val="81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2F5C" w14:textId="77777777" w:rsidR="0025776D" w:rsidRDefault="000265DD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>申报产业类型</w:t>
            </w:r>
          </w:p>
          <w:p w14:paraId="23EAC5B3" w14:textId="77777777" w:rsidR="0025776D" w:rsidRDefault="000265DD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>（可多选）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1F60" w14:textId="77777777" w:rsidR="0025776D" w:rsidRDefault="0025776D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</w:tc>
      </w:tr>
      <w:tr w:rsidR="0025776D" w14:paraId="6971ED9E" w14:textId="77777777">
        <w:trPr>
          <w:trHeight w:val="83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ACAD" w14:textId="77777777" w:rsidR="0025776D" w:rsidRDefault="000265DD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>申报产业名称</w:t>
            </w:r>
          </w:p>
          <w:p w14:paraId="699569DF" w14:textId="77777777" w:rsidR="0025776D" w:rsidRDefault="000265DD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>（可多选）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8820" w14:textId="77777777" w:rsidR="0025776D" w:rsidRDefault="0025776D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</w:tc>
      </w:tr>
      <w:tr w:rsidR="0025776D" w14:paraId="335050C0" w14:textId="77777777">
        <w:trPr>
          <w:trHeight w:val="1117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B6DD" w14:textId="77777777" w:rsidR="0025776D" w:rsidRDefault="000265DD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>意向对接市县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2EC7" w14:textId="77777777" w:rsidR="0025776D" w:rsidRDefault="0025776D">
            <w:pPr>
              <w:adjustRightIn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</w:tc>
      </w:tr>
      <w:tr w:rsidR="0025776D" w14:paraId="69F2BCEF" w14:textId="77777777">
        <w:trPr>
          <w:trHeight w:val="560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A207" w14:textId="77777777" w:rsidR="0025776D" w:rsidRDefault="000265DD">
            <w:pPr>
              <w:adjustRightInd w:val="0"/>
              <w:spacing w:line="400" w:lineRule="exact"/>
              <w:jc w:val="center"/>
              <w:rPr>
                <w:rFonts w:ascii="楷体" w:eastAsia="楷体" w:hAnsi="楷体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  <w14:ligatures w14:val="none"/>
              </w:rPr>
              <w:t>注：产业类型和产业名称依照正文</w:t>
            </w:r>
          </w:p>
        </w:tc>
      </w:tr>
      <w:tr w:rsidR="0025776D" w14:paraId="5FECECD9" w14:textId="77777777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47073A" w14:textId="77777777" w:rsidR="0025776D" w:rsidRDefault="000265DD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  <w14:ligatures w14:val="none"/>
              </w:rPr>
              <w:lastRenderedPageBreak/>
              <w:t>企业业绩情况</w:t>
            </w:r>
          </w:p>
        </w:tc>
      </w:tr>
      <w:tr w:rsidR="0025776D" w14:paraId="681DCAFB" w14:textId="77777777">
        <w:trPr>
          <w:trHeight w:val="224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2430" w14:textId="77777777" w:rsidR="0025776D" w:rsidRDefault="000265DD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>开展相关</w:t>
            </w:r>
          </w:p>
          <w:p w14:paraId="074419BC" w14:textId="77777777" w:rsidR="0025776D" w:rsidRDefault="000265DD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>产业导入类型的</w:t>
            </w:r>
          </w:p>
          <w:p w14:paraId="5A9C0209" w14:textId="77777777" w:rsidR="0025776D" w:rsidRDefault="000265DD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>主要业绩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EAB6" w14:textId="77777777" w:rsidR="0025776D" w:rsidRDefault="0025776D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  <w:p w14:paraId="5A6720FB" w14:textId="77777777" w:rsidR="0025776D" w:rsidRDefault="0025776D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  <w:p w14:paraId="4169275B" w14:textId="77777777" w:rsidR="0025776D" w:rsidRDefault="0025776D">
            <w:pPr>
              <w:adjustRightInd w:val="0"/>
              <w:spacing w:line="560" w:lineRule="exact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  <w:p w14:paraId="7A17B6A8" w14:textId="77777777" w:rsidR="0025776D" w:rsidRDefault="0025776D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  <w:p w14:paraId="7AC73ABF" w14:textId="77777777" w:rsidR="0025776D" w:rsidRDefault="0025776D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  <w:p w14:paraId="4825AAFF" w14:textId="77777777" w:rsidR="0025776D" w:rsidRDefault="0025776D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</w:tc>
      </w:tr>
      <w:tr w:rsidR="0025776D" w14:paraId="0D368B1B" w14:textId="77777777">
        <w:trPr>
          <w:trHeight w:val="311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F0EC" w14:textId="77777777" w:rsidR="0025776D" w:rsidRDefault="000265DD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>荣誉和奖项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8398" w14:textId="77777777" w:rsidR="0025776D" w:rsidRDefault="0025776D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  <w:p w14:paraId="13F053B6" w14:textId="77777777" w:rsidR="0025776D" w:rsidRDefault="0025776D">
            <w:pPr>
              <w:adjustRightInd w:val="0"/>
              <w:spacing w:line="560" w:lineRule="exact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  <w:p w14:paraId="05C81967" w14:textId="77777777" w:rsidR="0025776D" w:rsidRDefault="0025776D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  <w:p w14:paraId="6883454E" w14:textId="77777777" w:rsidR="0025776D" w:rsidRDefault="0025776D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  <w:p w14:paraId="0F06A6B8" w14:textId="77777777" w:rsidR="0025776D" w:rsidRDefault="0025776D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</w:tc>
      </w:tr>
      <w:tr w:rsidR="0025776D" w14:paraId="4888AAB4" w14:textId="77777777">
        <w:trPr>
          <w:trHeight w:val="707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834F5F" w14:textId="77777777" w:rsidR="0025776D" w:rsidRDefault="000265DD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  <w14:ligatures w14:val="none"/>
              </w:rPr>
              <w:t>企业意见</w:t>
            </w:r>
          </w:p>
        </w:tc>
      </w:tr>
      <w:tr w:rsidR="0025776D" w14:paraId="0BE7CADD" w14:textId="77777777">
        <w:trPr>
          <w:trHeight w:val="4219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A843" w14:textId="77777777" w:rsidR="0025776D" w:rsidRDefault="000265DD">
            <w:pPr>
              <w:adjustRightInd w:val="0"/>
              <w:spacing w:line="56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>企业意见：</w:t>
            </w:r>
          </w:p>
          <w:p w14:paraId="1388F4B9" w14:textId="77777777" w:rsidR="0025776D" w:rsidRDefault="0025776D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  <w:p w14:paraId="082123A5" w14:textId="77777777" w:rsidR="0025776D" w:rsidRDefault="0025776D">
            <w:pPr>
              <w:adjustRightInd w:val="0"/>
              <w:spacing w:line="560" w:lineRule="exact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  <w:p w14:paraId="7A611A86" w14:textId="77777777" w:rsidR="0025776D" w:rsidRDefault="0025776D">
            <w:pPr>
              <w:adjustRightInd w:val="0"/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  <w:p w14:paraId="7A437F9C" w14:textId="77777777" w:rsidR="0025776D" w:rsidRDefault="0025776D">
            <w:pPr>
              <w:adjustRightInd w:val="0"/>
              <w:spacing w:line="560" w:lineRule="exact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  <w:p w14:paraId="0A838A79" w14:textId="77777777" w:rsidR="0025776D" w:rsidRDefault="000265DD">
            <w:pPr>
              <w:wordWrap w:val="0"/>
              <w:adjustRightInd w:val="0"/>
              <w:spacing w:line="560" w:lineRule="exact"/>
              <w:jc w:val="right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 xml:space="preserve">企业负责人签字：                 </w:t>
            </w:r>
          </w:p>
          <w:p w14:paraId="7363EEBD" w14:textId="77777777" w:rsidR="0025776D" w:rsidRDefault="000265DD">
            <w:pPr>
              <w:adjustRightInd w:val="0"/>
              <w:spacing w:line="560" w:lineRule="exact"/>
              <w:ind w:right="560"/>
              <w:jc w:val="right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14:ligatures w14:val="none"/>
              </w:rPr>
              <w:t>（加盖公章）</w:t>
            </w:r>
          </w:p>
          <w:p w14:paraId="5BCABDFF" w14:textId="77777777" w:rsidR="0025776D" w:rsidRDefault="0025776D">
            <w:pPr>
              <w:adjustRightInd w:val="0"/>
              <w:spacing w:line="560" w:lineRule="exact"/>
              <w:ind w:right="560"/>
              <w:jc w:val="right"/>
              <w:rPr>
                <w:rFonts w:ascii="仿宋" w:eastAsia="仿宋" w:hAnsi="仿宋"/>
                <w:kern w:val="0"/>
                <w:sz w:val="28"/>
                <w:szCs w:val="28"/>
                <w14:ligatures w14:val="none"/>
              </w:rPr>
            </w:pPr>
          </w:p>
        </w:tc>
      </w:tr>
      <w:tr w:rsidR="0025776D" w14:paraId="768A364B" w14:textId="77777777">
        <w:trPr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30FD" w14:textId="77777777" w:rsidR="0025776D" w:rsidRDefault="000265DD">
            <w:pPr>
              <w:adjustRightInd w:val="0"/>
              <w:spacing w:line="400" w:lineRule="exact"/>
              <w:ind w:firstLineChars="200" w:firstLine="560"/>
              <w:jc w:val="left"/>
              <w:rPr>
                <w:rFonts w:ascii="楷体" w:eastAsia="楷体" w:hAnsi="楷体"/>
                <w:kern w:val="0"/>
                <w:sz w:val="28"/>
                <w:szCs w:val="28"/>
                <w14:ligatures w14:val="none"/>
              </w:rPr>
            </w:pPr>
            <w:r>
              <w:rPr>
                <w:rFonts w:ascii="楷体" w:eastAsia="楷体" w:hAnsi="楷体" w:hint="eastAsia"/>
                <w:kern w:val="0"/>
                <w:sz w:val="28"/>
                <w:szCs w:val="28"/>
                <w14:ligatures w14:val="none"/>
              </w:rPr>
              <w:t>注：上述各类业绩、成果、荣誉和奖项均需要提供相对应的支撑材料，并随本表装订成册，一同报送。</w:t>
            </w:r>
          </w:p>
        </w:tc>
      </w:tr>
    </w:tbl>
    <w:p w14:paraId="2F51DA07" w14:textId="77777777" w:rsidR="0025776D" w:rsidRDefault="0025776D">
      <w:pPr>
        <w:rPr>
          <w:rFonts w:ascii="Times New Roman" w:eastAsia="仿宋_GB2312" w:hAnsi="Times New Roman"/>
          <w:sz w:val="32"/>
        </w:rPr>
      </w:pPr>
    </w:p>
    <w:sectPr w:rsidR="0025776D" w:rsidSect="00A970D5">
      <w:footerReference w:type="even" r:id="rId6"/>
      <w:footerReference w:type="default" r:id="rId7"/>
      <w:pgSz w:w="11906" w:h="16838"/>
      <w:pgMar w:top="1588" w:right="1474" w:bottom="1588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38275" w14:textId="77777777" w:rsidR="004A3015" w:rsidRDefault="004A3015">
      <w:r>
        <w:separator/>
      </w:r>
    </w:p>
  </w:endnote>
  <w:endnote w:type="continuationSeparator" w:id="0">
    <w:p w14:paraId="5E3E292C" w14:textId="77777777" w:rsidR="004A3015" w:rsidRDefault="004A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0944221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693DB858" w14:textId="2D287C03" w:rsidR="00A970D5" w:rsidRPr="00A970D5" w:rsidRDefault="00A970D5" w:rsidP="00A970D5">
        <w:pPr>
          <w:pStyle w:val="a5"/>
          <w:adjustRightInd w:val="0"/>
          <w:ind w:leftChars="100" w:left="210"/>
          <w:rPr>
            <w:rFonts w:ascii="宋体" w:hAnsi="宋体"/>
            <w:sz w:val="28"/>
            <w:szCs w:val="28"/>
          </w:rPr>
        </w:pPr>
        <w:r w:rsidRPr="00A970D5">
          <w:rPr>
            <w:rFonts w:ascii="宋体" w:hAnsi="宋体"/>
            <w:sz w:val="28"/>
            <w:szCs w:val="28"/>
          </w:rPr>
          <w:fldChar w:fldCharType="begin"/>
        </w:r>
        <w:r w:rsidRPr="00A970D5">
          <w:rPr>
            <w:rFonts w:ascii="宋体" w:hAnsi="宋体"/>
            <w:sz w:val="28"/>
            <w:szCs w:val="28"/>
          </w:rPr>
          <w:instrText>PAGE   \* MERGEFORMAT</w:instrText>
        </w:r>
        <w:r w:rsidRPr="00A970D5">
          <w:rPr>
            <w:rFonts w:ascii="宋体" w:hAnsi="宋体"/>
            <w:sz w:val="28"/>
            <w:szCs w:val="28"/>
          </w:rPr>
          <w:fldChar w:fldCharType="separate"/>
        </w:r>
        <w:r w:rsidRPr="00A970D5">
          <w:rPr>
            <w:rFonts w:ascii="宋体" w:hAnsi="宋体"/>
            <w:sz w:val="28"/>
            <w:szCs w:val="28"/>
            <w:lang w:val="zh-CN"/>
          </w:rPr>
          <w:t>2</w:t>
        </w:r>
        <w:r w:rsidRPr="00A970D5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0460278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10E14D67" w14:textId="7B001DCA" w:rsidR="00A970D5" w:rsidRPr="00A970D5" w:rsidRDefault="00A970D5" w:rsidP="00A970D5">
        <w:pPr>
          <w:pStyle w:val="a5"/>
          <w:ind w:rightChars="100" w:right="210"/>
          <w:jc w:val="right"/>
          <w:rPr>
            <w:rFonts w:ascii="宋体" w:hAnsi="宋体"/>
            <w:sz w:val="28"/>
            <w:szCs w:val="28"/>
          </w:rPr>
        </w:pPr>
        <w:r w:rsidRPr="00A970D5">
          <w:rPr>
            <w:rFonts w:ascii="宋体" w:hAnsi="宋体"/>
            <w:sz w:val="28"/>
            <w:szCs w:val="28"/>
          </w:rPr>
          <w:fldChar w:fldCharType="begin"/>
        </w:r>
        <w:r w:rsidRPr="00A970D5">
          <w:rPr>
            <w:rFonts w:ascii="宋体" w:hAnsi="宋体"/>
            <w:sz w:val="28"/>
            <w:szCs w:val="28"/>
          </w:rPr>
          <w:instrText>PAGE   \* MERGEFORMAT</w:instrText>
        </w:r>
        <w:r w:rsidRPr="00A970D5">
          <w:rPr>
            <w:rFonts w:ascii="宋体" w:hAnsi="宋体"/>
            <w:sz w:val="28"/>
            <w:szCs w:val="28"/>
          </w:rPr>
          <w:fldChar w:fldCharType="separate"/>
        </w:r>
        <w:r w:rsidRPr="00A970D5">
          <w:rPr>
            <w:rFonts w:ascii="宋体" w:hAnsi="宋体"/>
            <w:sz w:val="28"/>
            <w:szCs w:val="28"/>
            <w:lang w:val="zh-CN"/>
          </w:rPr>
          <w:t>2</w:t>
        </w:r>
        <w:r w:rsidRPr="00A970D5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96C03" w14:textId="77777777" w:rsidR="004A3015" w:rsidRDefault="004A3015">
      <w:r>
        <w:separator/>
      </w:r>
    </w:p>
  </w:footnote>
  <w:footnote w:type="continuationSeparator" w:id="0">
    <w:p w14:paraId="13FAF4CD" w14:textId="77777777" w:rsidR="004A3015" w:rsidRDefault="004A3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NlZTA1NGVhNmIyYTExZTZlYzg0ZjM1Yzg5NWI4ZDkifQ=="/>
  </w:docVars>
  <w:rsids>
    <w:rsidRoot w:val="007C67EC"/>
    <w:rsid w:val="000032D7"/>
    <w:rsid w:val="00016101"/>
    <w:rsid w:val="000265DD"/>
    <w:rsid w:val="000A5AAD"/>
    <w:rsid w:val="00102128"/>
    <w:rsid w:val="00145784"/>
    <w:rsid w:val="001C35A5"/>
    <w:rsid w:val="001F7944"/>
    <w:rsid w:val="0021073D"/>
    <w:rsid w:val="002151B1"/>
    <w:rsid w:val="002347D5"/>
    <w:rsid w:val="0025776D"/>
    <w:rsid w:val="002A62AF"/>
    <w:rsid w:val="002B3A14"/>
    <w:rsid w:val="00376843"/>
    <w:rsid w:val="0046229A"/>
    <w:rsid w:val="00481661"/>
    <w:rsid w:val="004A3015"/>
    <w:rsid w:val="004F478F"/>
    <w:rsid w:val="00500959"/>
    <w:rsid w:val="005408BB"/>
    <w:rsid w:val="00557FC2"/>
    <w:rsid w:val="00595D3C"/>
    <w:rsid w:val="005A4999"/>
    <w:rsid w:val="006A6792"/>
    <w:rsid w:val="006D1692"/>
    <w:rsid w:val="006D4E22"/>
    <w:rsid w:val="006F4CEB"/>
    <w:rsid w:val="00701227"/>
    <w:rsid w:val="007A1EDF"/>
    <w:rsid w:val="007C67EC"/>
    <w:rsid w:val="007F3EE2"/>
    <w:rsid w:val="0082181E"/>
    <w:rsid w:val="00862827"/>
    <w:rsid w:val="00874BA0"/>
    <w:rsid w:val="0091433A"/>
    <w:rsid w:val="0093439C"/>
    <w:rsid w:val="00937D4B"/>
    <w:rsid w:val="00962F0A"/>
    <w:rsid w:val="00967848"/>
    <w:rsid w:val="009A2C24"/>
    <w:rsid w:val="009A46E3"/>
    <w:rsid w:val="00A10ED8"/>
    <w:rsid w:val="00A4228B"/>
    <w:rsid w:val="00A627E5"/>
    <w:rsid w:val="00A970D5"/>
    <w:rsid w:val="00B44FD2"/>
    <w:rsid w:val="00BB23B2"/>
    <w:rsid w:val="00BB3D62"/>
    <w:rsid w:val="00BC41C9"/>
    <w:rsid w:val="00C102A5"/>
    <w:rsid w:val="00C37A7D"/>
    <w:rsid w:val="00C65961"/>
    <w:rsid w:val="00C75EB3"/>
    <w:rsid w:val="00CF28FB"/>
    <w:rsid w:val="00D07458"/>
    <w:rsid w:val="00D435AD"/>
    <w:rsid w:val="00DA7BB5"/>
    <w:rsid w:val="00DF36B4"/>
    <w:rsid w:val="00DF701E"/>
    <w:rsid w:val="00E13EF6"/>
    <w:rsid w:val="00E76FBC"/>
    <w:rsid w:val="00F8613C"/>
    <w:rsid w:val="00F906ED"/>
    <w:rsid w:val="00FD3B24"/>
    <w:rsid w:val="0AAF0530"/>
    <w:rsid w:val="1BCE1727"/>
    <w:rsid w:val="36550719"/>
    <w:rsid w:val="6806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60FBA"/>
  <w15:docId w15:val="{ED81D4D1-E9AC-4C90-8DF7-52490B1F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autoRedefine/>
    <w:uiPriority w:val="99"/>
    <w:unhideWhenUsed/>
    <w:qFormat/>
    <w:rPr>
      <w:rFonts w:asciiTheme="minorEastAsia" w:hAnsi="Courier New" w:cs="Courier New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autoRedefine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autoRedefine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autoRedefine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autoRedefine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autoRedefine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autoRedefine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autoRedefine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autoRedefine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autoRedefine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autoRedefine/>
    <w:uiPriority w:val="21"/>
    <w:qFormat/>
    <w:rPr>
      <w:i/>
      <w:iCs/>
      <w:color w:val="0F4761" w:themeColor="accent1" w:themeShade="BF"/>
    </w:rPr>
  </w:style>
  <w:style w:type="paragraph" w:styleId="af0">
    <w:name w:val="Intense Quote"/>
    <w:basedOn w:val="a"/>
    <w:next w:val="a"/>
    <w:link w:val="af1"/>
    <w:autoRedefine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1">
    <w:name w:val="明显引用 字符"/>
    <w:basedOn w:val="a0"/>
    <w:link w:val="af0"/>
    <w:autoRedefine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autoRedefine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autoRedefine/>
    <w:uiPriority w:val="99"/>
    <w:qFormat/>
    <w:rPr>
      <w:rFonts w:asciiTheme="minorEastAsia" w:hAnsi="Courier New" w:cs="Courier New"/>
    </w:rPr>
  </w:style>
  <w:style w:type="table" w:customStyle="1" w:styleId="21">
    <w:name w:val="网格型21"/>
    <w:basedOn w:val="a1"/>
    <w:autoRedefine/>
    <w:uiPriority w:val="3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灿 王</dc:creator>
  <cp:lastModifiedBy>师 吴</cp:lastModifiedBy>
  <cp:revision>3</cp:revision>
  <cp:lastPrinted>2024-06-03T03:01:00Z</cp:lastPrinted>
  <dcterms:created xsi:type="dcterms:W3CDTF">2024-06-05T02:49:00Z</dcterms:created>
  <dcterms:modified xsi:type="dcterms:W3CDTF">2024-06-05T02:49:00Z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3CF2180E0B1F4BAE9C1D53BE62C69B3C_12</vt:lpwstr>
  </property>
</Properties>
</file>